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>申请认定就业困难人员承诺书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申请人在申请就业困难人员认定时已详细阅读《山西省就业困难人员认定管理办法》，充分了解并清楚知晓文件内容。申请人本着诚信原则，保证申请材料和承诺信息的真实性，对申请人提供虚假材料和虚假承诺的，一经查实，同意县（市、区）人力资源社会保障部门即刻注销就业困难人员身份；正在享受相关就业帮扶政策即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停止；已享受相关补贴资金立即退回；涉嫌犯罪的，同意移交有关部门处理。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申请人本人如实填写以下承诺部分：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2813685</wp:posOffset>
                </wp:positionH>
                <wp:positionV relativeFrom="paragraph">
                  <wp:posOffset>262255</wp:posOffset>
                </wp:positionV>
                <wp:extent cx="234315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56685" y="5139055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1.55pt;margin-top:20.65pt;height:0pt;width:184.5pt;z-index:251660288;mso-width-relative:page;mso-height-relative:page;" filled="f" stroked="t" coordsize="21600,21600" o:gfxdata="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CfLuEHYAAAACQEAAA8AAAAAAAAAAQAgAAAA&#10;OAAAAGRycy9kb3ducmV2LnhtbFBLAQIUABQAAAAIAIdO4kCdotvr9QEAAL0DAAAOAAAAAAAAAAEA&#10;IAAAAD0BAABkcnMvZTJvRG9jLnhtbFBLBQYAAAAABgAGAFkBAACk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281305</wp:posOffset>
                </wp:positionV>
                <wp:extent cx="771525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4560" y="5158105"/>
                          <a:ext cx="771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2.8pt;margin-top:22.15pt;height:0pt;width:60.75pt;z-index:251659264;mso-width-relative:page;mso-height-relative:page;" filled="f" stroked="t" coordsize="21600,21600" o:gfxdata="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01K5P2AAAAAkBAAAPAAAAAAAAAAEAIAAAADgA&#10;AABkcnMvZG93bnJldi54bWxQSwECFAAUAAAACACHTuJAmA+lpPMBAAC8AwAADgAAAAAAAAABACAA&#10;AAA9AQAAZHJzL2Uyb0RvYy54bWxQSwUGAAAAAAYABgBZAQAAog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8"/>
          <w:szCs w:val="28"/>
          <w:lang w:eastAsia="zh-CN"/>
        </w:rPr>
        <w:t>申请人姓名：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1585595</wp:posOffset>
                </wp:positionH>
                <wp:positionV relativeFrom="paragraph">
                  <wp:posOffset>271780</wp:posOffset>
                </wp:positionV>
                <wp:extent cx="3581400" cy="0"/>
                <wp:effectExtent l="0" t="6350" r="0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28595" y="5544820"/>
                          <a:ext cx="3581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4.85pt;margin-top:21.4pt;height:0pt;width:282pt;z-index:251662336;mso-width-relative:page;mso-height-relative:page;" filled="f" stroked="t" coordsize="21600,21600" o:gfxdata="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G4wdn1wAAAAkBAAAPAAAAAAAAAAEAIAAAADgAAABk&#10;cnMvZG93bnJldi54bWxQSwECFAAUAAAACACHTuJAMTWAg/EBAAC9AwAADgAAAAAAAAABACAAAAA8&#10;AQAAZHJzL2Uyb0RvYy54bWxQSwUGAAAAAAYABgBZAQAAnw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申请困难人员类型：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256540</wp:posOffset>
                </wp:positionV>
                <wp:extent cx="1457325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4770" y="5925820"/>
                          <a:ext cx="14573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1pt;margin-top:20.2pt;height:0pt;width:114.75pt;z-index:251661312;mso-width-relative:page;mso-height-relative:page;" filled="f" stroked="t" coordsize="21600,21600" o:gfxdata="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MMLL1tkAAAAJAQAADwAAAAAAAAABACAAAAA4&#10;AAAAZHJzL2Rvd25yZXYueG1sUEsBAhQAFAAAAAgAh07iQI9la1vzAQAAvQMAAA4AAAAAAAAAAQAg&#10;AAAAPgEAAGRycy9lMm9Eb2MueG1sUEsFBgAAAAAGAAYAWQEAAKM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申请人婚姻状态：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262255</wp:posOffset>
                </wp:positionV>
                <wp:extent cx="1047750" cy="0"/>
                <wp:effectExtent l="0" t="6350" r="0" b="635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85645" y="6327775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35pt;margin-top:20.65pt;height:0pt;width:82.5pt;z-index:251664384;mso-width-relative:page;mso-height-relative:page;" filled="f" stroked="t" coordsize="21600,21600" o:gfxdata="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y32/41wAAAAkBAAAPAAAAAAAAAAEAIAAAADgAAABk&#10;cnMvZG93bnJldi54bWxQSwECFAAUAAAACACHTuJAnazDs/EBAAC9AwAADgAAAAAAAAABACAAAAA8&#10;AQAAZHJzL2Uyb0RvYy54bWxQSwUGAAAAAAYABgBZAQAAnw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262255</wp:posOffset>
                </wp:positionV>
                <wp:extent cx="1171575" cy="0"/>
                <wp:effectExtent l="0" t="6350" r="0" b="63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66895" y="6327775"/>
                          <a:ext cx="1171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3.85pt;margin-top:20.65pt;height:0pt;width:92.25pt;z-index:251663360;mso-width-relative:page;mso-height-relative:page;" filled="f" stroked="t" coordsize="21600,21600" o:gfxdata="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KAu0b/ZAAAACQEAAA8AAAAAAAAAAQAgAAAA&#10;OAAAAGRycy9kb3ducmV2LnhtbFBLAQIUABQAAAAIAIdO4kCpipLt9AEAAL0DAAAOAAAAAAAAAAEA&#10;IAAAAD4BAABkcnMvZTJvRG9jLnhtbFBLBQYAAAAABgAGAFkBAACkBQAAAAA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有无子女：             子女婚姻状态：             （仅零就业家庭人员选择此项）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本人已知晓认定及退出条件，并承诺：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本人提交的所有材料真实有效。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本人处于失业状态、不存在不予认定的情况，并知晓退出条件。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269875</wp:posOffset>
                </wp:positionV>
                <wp:extent cx="1914525" cy="0"/>
                <wp:effectExtent l="0" t="6350" r="0" b="635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52620" y="8316595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0.6pt;margin-top:21.25pt;height:0pt;width:150.75pt;z-index:251665408;mso-width-relative:page;mso-height-relative:page;" filled="f" stroked="t" coordsize="21600,21600" o:gfxdata="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+DmlqdkAAAAJAQAADwAAAAAAAAABACAAAAA4&#10;AAAAZHJzL2Rvd25yZXYueG1sUEsBAhQAFAAAAAgAh07iQNQp8JTzAQAAvQMAAA4AAAAAAAAAAQAg&#10;AAAAPgEAAGRycy9lMm9Eb2MueG1sUEsFBgAAAAAGAAYAWQEAAKM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其他承诺事项（由申请人本人填写）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349885</wp:posOffset>
                </wp:positionV>
                <wp:extent cx="5219700" cy="0"/>
                <wp:effectExtent l="0" t="6350" r="0" b="635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76020" y="8792845"/>
                          <a:ext cx="5219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6pt;margin-top:27.55pt;height:0pt;width:411pt;z-index:251666432;mso-width-relative:page;mso-height-relative:page;" filled="f" stroked="t" coordsize="21600,21600" o:gfxdata="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3mVSU1QAAAAcBAAAPAAAAAAAAAAEAIAAAADgAAABkcnMv&#10;ZG93bnJldi54bWxQSwECFAAUAAAACACHTuJAyVgNMfABAAC/AwAADgAAAAAAAAABACAAAAA6AQAA&#10;ZHJzL2Uyb0RvYy54bWxQSwUGAAAAAAYABgBZAQAAnA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382270</wp:posOffset>
                </wp:positionV>
                <wp:extent cx="5200650" cy="0"/>
                <wp:effectExtent l="0" t="6350" r="0" b="635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04595" y="9221470"/>
                          <a:ext cx="5200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85pt;margin-top:30.1pt;height:0pt;width:409.5pt;z-index:251667456;mso-width-relative:page;mso-height-relative:page;" filled="f" stroked="t" coordsize="21600,21600" o:gfxdata="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aP/Pb1QAAAAcBAAAPAAAAAAAAAAEAIAAAADgAAABkcnMv&#10;ZG93bnJldi54bWxQSwECFAAUAAAACACHTuJAMAHq0fABAAC/AwAADgAAAAAAAAABACAAAAA6AQAA&#10;ZHJzL2Uyb0RvYy54bWxQSwUGAAAAAAYABgBZAQAAnAUAAAAA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以上承诺真实有效，本人自愿接受有关部门对上述承诺随时进行核实，如有虚假，愿承担由此造成的一切经济损失和法律责任。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承诺人（签字按手印）：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righ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年      月     日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-1129030</wp:posOffset>
                </wp:positionH>
                <wp:positionV relativeFrom="paragraph">
                  <wp:posOffset>161925</wp:posOffset>
                </wp:positionV>
                <wp:extent cx="7553325" cy="0"/>
                <wp:effectExtent l="15875" t="15875" r="31750" b="2222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970" y="3453765"/>
                          <a:ext cx="7553325" cy="0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prstClr val="black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8.9pt;margin-top:12.75pt;height:0pt;width:594.75pt;z-index:251668480;mso-width-relative:page;mso-height-relative:page;" filled="f" stroked="t" coordsize="21600,21600" o:gfxdata="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msal&#10;qdkAAAALAQAADwAAAAAAAAABACAAAAA4AAAAZHJzL2Rvd25yZXYueG1sUEsBAhQAFAAAAAgAh07i&#10;QDGdAW7SAQAAgAMAAA4AAAAAAAAAAQAgAAAAPgEAAGRycy9lMm9Eb2MueG1sUEsFBgAAAAAGAAYA&#10;WQEAAIIFAAAAAA==&#10;">
                <v:fill on="f" focussize="0,0"/>
                <v:stroke weight="2.5pt" color="#000000" joinstyle="round" endcap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调查核实结果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街道（乡镇）公共就业服务机构于    年   月  日，对承诺人承诺的相关信息进行实地调查核实，未发现相关承诺与事实不符的情况。</w:t>
      </w: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调查核实人（签字）：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街道（乡镇）经办人（签字）：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44F954"/>
    <w:multiLevelType w:val="singleLevel"/>
    <w:tmpl w:val="3F44F9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NWE0Yzk1MDQzYTI0NzMwN2FhMTM0MmY1NGNjYmYifQ=="/>
  </w:docVars>
  <w:rsids>
    <w:rsidRoot w:val="00000000"/>
    <w:rsid w:val="239844F7"/>
    <w:rsid w:val="36BBCAF9"/>
    <w:rsid w:val="FEFD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uaer</cp:lastModifiedBy>
  <dcterms:modified xsi:type="dcterms:W3CDTF">2024-09-04T15:51:46Z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3740CCEC07F845369435601EAFC7146B_12</vt:lpwstr>
  </property>
</Properties>
</file>